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18" w:rsidRPr="00B2660E" w:rsidRDefault="00316584" w:rsidP="003165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660E">
        <w:rPr>
          <w:b/>
          <w:sz w:val="28"/>
          <w:szCs w:val="28"/>
        </w:rPr>
        <w:t xml:space="preserve">County Board Citations for </w:t>
      </w:r>
      <w:r w:rsidR="00BE715A">
        <w:rPr>
          <w:b/>
          <w:sz w:val="28"/>
          <w:szCs w:val="28"/>
        </w:rPr>
        <w:t>November</w:t>
      </w:r>
      <w:r w:rsidRPr="00B2660E">
        <w:rPr>
          <w:b/>
          <w:sz w:val="28"/>
          <w:szCs w:val="28"/>
        </w:rPr>
        <w:t xml:space="preserve"> 2015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1620"/>
        <w:gridCol w:w="3847"/>
      </w:tblGrid>
      <w:tr w:rsidR="00316584" w:rsidTr="00F6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316584" w:rsidRDefault="00316584" w:rsidP="00316584">
            <w:pPr>
              <w:rPr>
                <w:b w:val="0"/>
              </w:rPr>
            </w:pPr>
            <w:r w:rsidRPr="00316584">
              <w:t>Author Supervisor</w:t>
            </w:r>
          </w:p>
        </w:tc>
        <w:tc>
          <w:tcPr>
            <w:tcW w:w="3240" w:type="dxa"/>
          </w:tcPr>
          <w:p w:rsidR="00316584" w:rsidRPr="00316584" w:rsidRDefault="00316584" w:rsidP="003165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6584">
              <w:t>Name on Citation</w:t>
            </w:r>
          </w:p>
        </w:tc>
        <w:tc>
          <w:tcPr>
            <w:tcW w:w="1620" w:type="dxa"/>
          </w:tcPr>
          <w:p w:rsidR="00316584" w:rsidRPr="00316584" w:rsidRDefault="00316584" w:rsidP="003165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6584">
              <w:t>Citation</w:t>
            </w:r>
          </w:p>
        </w:tc>
        <w:tc>
          <w:tcPr>
            <w:tcW w:w="3847" w:type="dxa"/>
          </w:tcPr>
          <w:p w:rsidR="00316584" w:rsidRPr="00316584" w:rsidRDefault="00316584" w:rsidP="003165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6584">
              <w:t>List of Co-Sponsors</w:t>
            </w:r>
          </w:p>
        </w:tc>
      </w:tr>
      <w:tr w:rsidR="00316584" w:rsidTr="00F6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Rainey</w:t>
            </w:r>
          </w:p>
        </w:tc>
        <w:tc>
          <w:tcPr>
            <w:tcW w:w="3240" w:type="dxa"/>
          </w:tcPr>
          <w:p w:rsidR="00316584" w:rsidRDefault="00BE715A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Urban League Young Professionals</w:t>
            </w:r>
          </w:p>
        </w:tc>
        <w:tc>
          <w:tcPr>
            <w:tcW w:w="1620" w:type="dxa"/>
          </w:tcPr>
          <w:p w:rsidR="00316584" w:rsidRDefault="00A85B8E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4010C9" w:rsidP="00B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Alexander, B</w:t>
            </w:r>
            <w:r w:rsidR="00BE715A">
              <w:t>roder</w:t>
            </w:r>
            <w:r>
              <w:t>i</w:t>
            </w:r>
            <w:r w:rsidR="00BE715A">
              <w:t>ck</w:t>
            </w:r>
            <w:r w:rsidR="00316584">
              <w:t>, Cullen,</w:t>
            </w:r>
            <w:r w:rsidR="0001201C">
              <w:t xml:space="preserve"> Dimitrijevic, Haas, Johnson, Jursik</w:t>
            </w:r>
            <w:r w:rsidR="00316584">
              <w:t>, Mayo, Moore Omokunde, Romo West, S</w:t>
            </w:r>
            <w:r w:rsidR="0001201C">
              <w:t xml:space="preserve">chmitt, Staskunas, </w:t>
            </w:r>
            <w:r w:rsidR="00B06F89">
              <w:t xml:space="preserve">Taylor, Weddle, Weishan, </w:t>
            </w:r>
            <w:r w:rsidR="0001201C">
              <w:t>Lipscomb</w:t>
            </w:r>
          </w:p>
        </w:tc>
      </w:tr>
      <w:tr w:rsidR="00316584" w:rsidTr="00F62E81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BE715A">
            <w:pPr>
              <w:rPr>
                <w:b w:val="0"/>
              </w:rPr>
            </w:pPr>
            <w:r>
              <w:rPr>
                <w:b w:val="0"/>
              </w:rPr>
              <w:t>Rainey</w:t>
            </w:r>
          </w:p>
        </w:tc>
        <w:tc>
          <w:tcPr>
            <w:tcW w:w="3240" w:type="dxa"/>
          </w:tcPr>
          <w:p w:rsidR="00316584" w:rsidRDefault="00BE715A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Zonnie M. Henderson</w:t>
            </w:r>
          </w:p>
        </w:tc>
        <w:tc>
          <w:tcPr>
            <w:tcW w:w="1620" w:type="dxa"/>
          </w:tcPr>
          <w:p w:rsidR="00316584" w:rsidRDefault="00BE715A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Memorial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Alexander, Broderick, Cullen, Dimitrijevic, Haas, Johnson, Jursik, Mayo, Moore Omokunde, Romo West, Schmitt, Staskunas, Taylor, Weddle, Weishan, Lipscomb</w:t>
            </w:r>
          </w:p>
        </w:tc>
      </w:tr>
      <w:tr w:rsidR="00316584" w:rsidTr="00F6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Taylor</w:t>
            </w:r>
          </w:p>
        </w:tc>
        <w:tc>
          <w:tcPr>
            <w:tcW w:w="3240" w:type="dxa"/>
          </w:tcPr>
          <w:p w:rsidR="00316584" w:rsidRDefault="00B47191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University of Wisconsin-Milwaukee Libraries</w:t>
            </w:r>
          </w:p>
        </w:tc>
        <w:tc>
          <w:tcPr>
            <w:tcW w:w="1620" w:type="dxa"/>
          </w:tcPr>
          <w:p w:rsidR="00316584" w:rsidRDefault="00B47191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Alexander, Broderick, Cullen, Dimitrijevic, Haas, Johnson, Jursik, Mayo, Moore Omokunde, Rainey, Romo West, Schmitt, Staskunas, Weddle, Weishan, Lipscomb</w:t>
            </w:r>
          </w:p>
        </w:tc>
      </w:tr>
      <w:tr w:rsidR="00316584" w:rsidTr="00F62E81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Taylor</w:t>
            </w:r>
          </w:p>
        </w:tc>
        <w:tc>
          <w:tcPr>
            <w:tcW w:w="3240" w:type="dxa"/>
          </w:tcPr>
          <w:p w:rsidR="00316584" w:rsidRDefault="00B47191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Mrs. Teresa Jankowski</w:t>
            </w:r>
          </w:p>
        </w:tc>
        <w:tc>
          <w:tcPr>
            <w:tcW w:w="1620" w:type="dxa"/>
          </w:tcPr>
          <w:p w:rsidR="00316584" w:rsidRDefault="0088567A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Alexander, Broderick, Cullen, Dimitrijevic, Haas, Johnson, Jursik, Mayo, Moore Omokunde, Rainey, Romo West, Schmitt, Staskunas, Weddle, Weishan, Lipscomb</w:t>
            </w:r>
          </w:p>
        </w:tc>
      </w:tr>
      <w:tr w:rsidR="00316584" w:rsidTr="00F6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Taylor</w:t>
            </w:r>
          </w:p>
        </w:tc>
        <w:tc>
          <w:tcPr>
            <w:tcW w:w="3240" w:type="dxa"/>
          </w:tcPr>
          <w:p w:rsidR="00316584" w:rsidRDefault="00B47191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Alderman Jose Perez</w:t>
            </w:r>
            <w:r w:rsidR="0088567A">
              <w:t xml:space="preserve"> </w:t>
            </w:r>
          </w:p>
        </w:tc>
        <w:tc>
          <w:tcPr>
            <w:tcW w:w="1620" w:type="dxa"/>
          </w:tcPr>
          <w:p w:rsidR="00316584" w:rsidRDefault="0088567A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Alexander, Broderick, Cullen, Dimitrijevic, Haas, Johnson, Jursik, Mayo, Moore Omokunde, Rainey, Romo West, Schmitt, Staskunas, Weddle, Weishan, Lipscomb</w:t>
            </w:r>
          </w:p>
        </w:tc>
      </w:tr>
      <w:tr w:rsidR="00316584" w:rsidTr="00F62E81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Taylor</w:t>
            </w:r>
          </w:p>
        </w:tc>
        <w:tc>
          <w:tcPr>
            <w:tcW w:w="3240" w:type="dxa"/>
          </w:tcPr>
          <w:p w:rsidR="00316584" w:rsidRDefault="00B47191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Jim and Mrs. Gloria Shire</w:t>
            </w:r>
          </w:p>
        </w:tc>
        <w:tc>
          <w:tcPr>
            <w:tcW w:w="1620" w:type="dxa"/>
          </w:tcPr>
          <w:p w:rsidR="00316584" w:rsidRDefault="00B47191" w:rsidP="00316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Alexander, Broderick, Cullen, Dimitrijevic, Haas, Johnson, Jursik, Mayo, Moore Omokunde, Rainey, Romo West, Schmitt, Staskunas, Weddle, Weishan, Lipscomb</w:t>
            </w:r>
          </w:p>
        </w:tc>
      </w:tr>
      <w:tr w:rsidR="00316584" w:rsidTr="00F6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316584" w:rsidRPr="00F62E81" w:rsidRDefault="00BE715A" w:rsidP="00316584">
            <w:pPr>
              <w:rPr>
                <w:b w:val="0"/>
              </w:rPr>
            </w:pPr>
            <w:r>
              <w:rPr>
                <w:b w:val="0"/>
              </w:rPr>
              <w:t>Taylor</w:t>
            </w:r>
          </w:p>
        </w:tc>
        <w:tc>
          <w:tcPr>
            <w:tcW w:w="3240" w:type="dxa"/>
          </w:tcPr>
          <w:p w:rsidR="00316584" w:rsidRDefault="00B47191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Waclaw Szybalski</w:t>
            </w:r>
          </w:p>
        </w:tc>
        <w:tc>
          <w:tcPr>
            <w:tcW w:w="1620" w:type="dxa"/>
          </w:tcPr>
          <w:p w:rsidR="00316584" w:rsidRDefault="00B47191" w:rsidP="00316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Recognition</w:t>
            </w:r>
          </w:p>
        </w:tc>
        <w:tc>
          <w:tcPr>
            <w:tcW w:w="3847" w:type="dxa"/>
          </w:tcPr>
          <w:p w:rsidR="00316584" w:rsidRDefault="00BE715A" w:rsidP="00B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Alexander, Broderick, Cullen, Dimitrijevic, Haas, Johnson, Jursik, Mayo, Moore Omokunde, Rainey, Romo West, Schmitt, Staskunas, Weddle, Weishan, Lipscomb</w:t>
            </w:r>
          </w:p>
        </w:tc>
      </w:tr>
    </w:tbl>
    <w:p w:rsidR="00316584" w:rsidRDefault="00316584" w:rsidP="00316584"/>
    <w:sectPr w:rsidR="00316584" w:rsidSect="0031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84"/>
    <w:rsid w:val="0001201C"/>
    <w:rsid w:val="000267D5"/>
    <w:rsid w:val="00134818"/>
    <w:rsid w:val="00316584"/>
    <w:rsid w:val="003979E3"/>
    <w:rsid w:val="003C0FB4"/>
    <w:rsid w:val="004010C9"/>
    <w:rsid w:val="00494159"/>
    <w:rsid w:val="0088567A"/>
    <w:rsid w:val="00990E91"/>
    <w:rsid w:val="009A4C8A"/>
    <w:rsid w:val="009E6F14"/>
    <w:rsid w:val="00A85B8E"/>
    <w:rsid w:val="00AD2A7C"/>
    <w:rsid w:val="00B06F89"/>
    <w:rsid w:val="00B2660E"/>
    <w:rsid w:val="00B47191"/>
    <w:rsid w:val="00BE715A"/>
    <w:rsid w:val="00D95B7B"/>
    <w:rsid w:val="00DD71F8"/>
    <w:rsid w:val="00F62E81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8E366-FEC6-430C-AD97-ACF8129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9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79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95B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Diana</dc:creator>
  <cp:keywords/>
  <dc:description/>
  <cp:lastModifiedBy>Jensen, Janelle</cp:lastModifiedBy>
  <cp:revision>2</cp:revision>
  <dcterms:created xsi:type="dcterms:W3CDTF">2015-11-03T19:25:00Z</dcterms:created>
  <dcterms:modified xsi:type="dcterms:W3CDTF">2015-11-03T19:25:00Z</dcterms:modified>
</cp:coreProperties>
</file>