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FFBC" w14:textId="327E79B3" w:rsidR="00CC49CB" w:rsidRPr="001C6D4D" w:rsidRDefault="000913B5" w:rsidP="000913B5">
      <w:pPr>
        <w:pStyle w:val="Heading1"/>
        <w:ind w:firstLine="270"/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21CA8C92" w:rsidRPr="33039ED0">
        <w:rPr>
          <w:rFonts w:ascii="Arial" w:hAnsi="Arial" w:cs="Arial"/>
        </w:rPr>
        <w:t>ile No. 2</w:t>
      </w:r>
      <w:r w:rsidR="009B69C6">
        <w:rPr>
          <w:rFonts w:ascii="Arial" w:hAnsi="Arial" w:cs="Arial"/>
        </w:rPr>
        <w:t>3</w:t>
      </w:r>
      <w:r w:rsidR="21CA8C92" w:rsidRPr="33039ED0">
        <w:rPr>
          <w:rFonts w:ascii="Arial" w:hAnsi="Arial" w:cs="Arial"/>
        </w:rPr>
        <w:t>-</w:t>
      </w:r>
      <w:r>
        <w:rPr>
          <w:rFonts w:ascii="Arial" w:hAnsi="Arial" w:cs="Arial"/>
        </w:rPr>
        <w:t>XXX</w:t>
      </w:r>
    </w:p>
    <w:p w14:paraId="37A7FFBE" w14:textId="4D8A50C5" w:rsidR="00CC49CB" w:rsidRPr="001C6D4D" w:rsidRDefault="00CC49C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7A7FFBF" w14:textId="6F110EEB" w:rsidR="00CC49CB" w:rsidRPr="00587BBE" w:rsidRDefault="0029482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87BBE">
        <w:rPr>
          <w:rFonts w:ascii="Arial" w:hAnsi="Arial" w:cs="Arial"/>
          <w:snapToGrid w:val="0"/>
          <w:sz w:val="24"/>
          <w:szCs w:val="24"/>
        </w:rPr>
        <w:t>(IT</w:t>
      </w:r>
      <w:r w:rsidR="00AD37C6">
        <w:rPr>
          <w:rFonts w:ascii="Arial" w:hAnsi="Arial" w:cs="Arial"/>
          <w:snapToGrid w:val="0"/>
          <w:sz w:val="24"/>
          <w:szCs w:val="24"/>
        </w:rPr>
        <w:t xml:space="preserve">EM NO.    )  From the </w:t>
      </w:r>
      <w:r w:rsidR="0033665C">
        <w:rPr>
          <w:rFonts w:ascii="Arial" w:hAnsi="Arial" w:cs="Arial"/>
          <w:snapToGrid w:val="0"/>
          <w:sz w:val="24"/>
          <w:szCs w:val="24"/>
        </w:rPr>
        <w:t xml:space="preserve">Executive </w:t>
      </w:r>
      <w:r w:rsidR="00AD37C6">
        <w:rPr>
          <w:rFonts w:ascii="Arial" w:hAnsi="Arial" w:cs="Arial"/>
          <w:snapToGrid w:val="0"/>
          <w:sz w:val="24"/>
          <w:szCs w:val="24"/>
        </w:rPr>
        <w:t>Director of Milwaukee of County Parks</w:t>
      </w:r>
      <w:r w:rsidR="005A09D8" w:rsidRPr="00DB6D49">
        <w:rPr>
          <w:rFonts w:ascii="Arial" w:hAnsi="Arial" w:cs="Arial"/>
          <w:snapToGrid w:val="0"/>
          <w:sz w:val="24"/>
          <w:szCs w:val="24"/>
        </w:rPr>
        <w:t>, requesting</w:t>
      </w:r>
      <w:r w:rsidRPr="00DB6D49">
        <w:rPr>
          <w:rFonts w:ascii="Arial" w:hAnsi="Arial" w:cs="Arial"/>
          <w:snapToGrid w:val="0"/>
          <w:sz w:val="24"/>
          <w:szCs w:val="24"/>
        </w:rPr>
        <w:t xml:space="preserve"> </w:t>
      </w:r>
      <w:r w:rsidR="0055593E" w:rsidRPr="00DB6D49">
        <w:rPr>
          <w:rFonts w:ascii="Arial" w:hAnsi="Arial" w:cs="Arial"/>
          <w:snapToGrid w:val="0"/>
          <w:sz w:val="24"/>
          <w:szCs w:val="24"/>
        </w:rPr>
        <w:t>authorization to</w:t>
      </w:r>
      <w:r w:rsidR="0033665C">
        <w:rPr>
          <w:rFonts w:ascii="Arial" w:hAnsi="Arial" w:cs="Arial"/>
          <w:snapToGrid w:val="0"/>
          <w:sz w:val="24"/>
          <w:szCs w:val="24"/>
        </w:rPr>
        <w:t xml:space="preserve"> </w:t>
      </w:r>
      <w:r w:rsidR="009B69C6">
        <w:rPr>
          <w:rFonts w:ascii="Arial" w:hAnsi="Arial" w:cs="Arial"/>
          <w:snapToGrid w:val="0"/>
          <w:sz w:val="24"/>
          <w:szCs w:val="24"/>
        </w:rPr>
        <w:t>create</w:t>
      </w:r>
      <w:r w:rsidR="00284622">
        <w:rPr>
          <w:rFonts w:ascii="Arial" w:hAnsi="Arial" w:cs="Arial"/>
          <w:snapToGrid w:val="0"/>
          <w:sz w:val="24"/>
          <w:szCs w:val="24"/>
        </w:rPr>
        <w:t xml:space="preserve"> 1.0 FTE</w:t>
      </w:r>
      <w:r w:rsidR="009B69C6">
        <w:rPr>
          <w:rFonts w:ascii="Arial" w:hAnsi="Arial" w:cs="Arial"/>
          <w:snapToGrid w:val="0"/>
          <w:sz w:val="24"/>
          <w:szCs w:val="24"/>
        </w:rPr>
        <w:t xml:space="preserve"> Area of Concern (AOC) Project Manager</w:t>
      </w:r>
      <w:r w:rsidR="00D72D38" w:rsidRPr="00DB6D49">
        <w:rPr>
          <w:rFonts w:ascii="Arial" w:hAnsi="Arial" w:cs="Arial"/>
          <w:sz w:val="24"/>
          <w:szCs w:val="24"/>
        </w:rPr>
        <w:t xml:space="preserve">, </w:t>
      </w:r>
      <w:r w:rsidRPr="00DB6D49">
        <w:rPr>
          <w:rFonts w:ascii="Arial" w:hAnsi="Arial" w:cs="Arial"/>
          <w:snapToGrid w:val="0"/>
          <w:sz w:val="24"/>
          <w:szCs w:val="24"/>
        </w:rPr>
        <w:t>by recommending adoption of the following:</w:t>
      </w:r>
    </w:p>
    <w:p w14:paraId="37A7FFC0" w14:textId="77777777" w:rsidR="00CC49CB" w:rsidRPr="00843A89" w:rsidRDefault="00CC49C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7A7FFC1" w14:textId="1AFC5D93" w:rsidR="00CC49CB" w:rsidRPr="00843A89" w:rsidRDefault="00E71881">
      <w:pPr>
        <w:pStyle w:val="Heading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 </w:t>
      </w:r>
      <w:r w:rsidR="00294825" w:rsidRPr="00843A89">
        <w:rPr>
          <w:rFonts w:ascii="Arial" w:hAnsi="Arial" w:cs="Arial"/>
          <w:b/>
          <w:szCs w:val="24"/>
        </w:rPr>
        <w:t>RESOLUTION</w:t>
      </w:r>
    </w:p>
    <w:p w14:paraId="37A7FFC2" w14:textId="77777777" w:rsidR="00701A37" w:rsidRPr="00701A37" w:rsidRDefault="00701A37" w:rsidP="00701A37">
      <w:pPr>
        <w:rPr>
          <w:rFonts w:ascii="Arial" w:hAnsi="Arial" w:cs="Arial"/>
          <w:sz w:val="24"/>
          <w:szCs w:val="24"/>
          <w:u w:val="single"/>
        </w:rPr>
      </w:pPr>
    </w:p>
    <w:p w14:paraId="2B214D70" w14:textId="74EEE45E" w:rsidR="6BB19196" w:rsidRDefault="6BB19196" w:rsidP="5E3E70D0">
      <w:pPr>
        <w:ind w:firstLine="720"/>
      </w:pPr>
      <w:r w:rsidRPr="5E3E70D0">
        <w:rPr>
          <w:rFonts w:ascii="Arial" w:eastAsia="Arial" w:hAnsi="Arial" w:cs="Arial"/>
          <w:sz w:val="24"/>
          <w:szCs w:val="24"/>
        </w:rPr>
        <w:t xml:space="preserve">WHEREAS, </w:t>
      </w:r>
      <w:r w:rsidR="00BC7A64">
        <w:rPr>
          <w:rFonts w:ascii="Arial" w:eastAsia="Arial" w:hAnsi="Arial" w:cs="Arial"/>
          <w:sz w:val="24"/>
          <w:szCs w:val="24"/>
        </w:rPr>
        <w:t>Milwaukee County Parks has been working with multiple partners since 2019 to remove the Milwaukee Estuary as an Area of Concern</w:t>
      </w:r>
      <w:r w:rsidRPr="5E3E70D0">
        <w:rPr>
          <w:rFonts w:ascii="Arial" w:eastAsia="Arial" w:hAnsi="Arial" w:cs="Arial"/>
          <w:sz w:val="24"/>
          <w:szCs w:val="24"/>
        </w:rPr>
        <w:t xml:space="preserve">; and </w:t>
      </w:r>
    </w:p>
    <w:p w14:paraId="30E15DCE" w14:textId="06C9E460" w:rsidR="6BB19196" w:rsidRDefault="6BB19196">
      <w:r w:rsidRPr="5E3E70D0">
        <w:rPr>
          <w:rFonts w:ascii="Arial" w:eastAsia="Arial" w:hAnsi="Arial" w:cs="Arial"/>
          <w:sz w:val="24"/>
          <w:szCs w:val="24"/>
        </w:rPr>
        <w:t xml:space="preserve"> </w:t>
      </w:r>
    </w:p>
    <w:p w14:paraId="3044B560" w14:textId="13D79D20" w:rsidR="6BB19196" w:rsidRDefault="6BB19196" w:rsidP="5E3E70D0">
      <w:pPr>
        <w:ind w:firstLine="720"/>
      </w:pPr>
      <w:r w:rsidRPr="5E3E70D0">
        <w:rPr>
          <w:rFonts w:ascii="Arial" w:eastAsia="Arial" w:hAnsi="Arial" w:cs="Arial"/>
          <w:sz w:val="24"/>
          <w:szCs w:val="24"/>
        </w:rPr>
        <w:t xml:space="preserve">WHEREAS, </w:t>
      </w:r>
      <w:r w:rsidR="00665169">
        <w:rPr>
          <w:rFonts w:ascii="Arial" w:eastAsia="Arial" w:hAnsi="Arial" w:cs="Arial"/>
          <w:sz w:val="24"/>
          <w:szCs w:val="24"/>
        </w:rPr>
        <w:t>File #19-688 authorized the creation of an Area of Concern Program Supervisor which has been grant funded by the Wisconsin DNR, EPA and Fund for Lake Michigan</w:t>
      </w:r>
      <w:r w:rsidRPr="5E3E70D0">
        <w:rPr>
          <w:rFonts w:ascii="Arial" w:eastAsia="Arial" w:hAnsi="Arial" w:cs="Arial"/>
          <w:sz w:val="24"/>
          <w:szCs w:val="24"/>
        </w:rPr>
        <w:t xml:space="preserve">; and </w:t>
      </w:r>
    </w:p>
    <w:p w14:paraId="64DDEB74" w14:textId="05CCA4DC" w:rsidR="6BB19196" w:rsidRDefault="6BB19196">
      <w:r w:rsidRPr="5E3E70D0">
        <w:rPr>
          <w:rFonts w:ascii="Arial" w:eastAsia="Arial" w:hAnsi="Arial" w:cs="Arial"/>
          <w:sz w:val="24"/>
          <w:szCs w:val="24"/>
        </w:rPr>
        <w:t xml:space="preserve"> </w:t>
      </w:r>
    </w:p>
    <w:p w14:paraId="35E7827E" w14:textId="28689915" w:rsidR="005357B8" w:rsidRPr="00C63C6E" w:rsidRDefault="6BB19196" w:rsidP="00C63C6E">
      <w:pPr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WHEREAS, </w:t>
      </w:r>
      <w:r w:rsidR="00665169">
        <w:rPr>
          <w:rFonts w:ascii="Arial" w:eastAsia="Arial" w:hAnsi="Arial" w:cs="Arial"/>
          <w:color w:val="000000" w:themeColor="text1"/>
          <w:sz w:val="24"/>
          <w:szCs w:val="24"/>
        </w:rPr>
        <w:t>over ten million dollars in additional project scopes have been submitted to the EPA for future funding in 2023-2024</w:t>
      </w:r>
      <w:r w:rsidR="00EB6CF6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="00EB6CF6"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 now</w:t>
      </w: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>, therefore,</w:t>
      </w:r>
    </w:p>
    <w:p w14:paraId="50BF19C7" w14:textId="3AEE07D0" w:rsidR="6BB19196" w:rsidRDefault="6BB19196" w:rsidP="5E3E70D0">
      <w:pPr>
        <w:ind w:firstLine="720"/>
      </w:pP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962DBCE" w14:textId="226FDBF6" w:rsidR="6BB19196" w:rsidRDefault="6BB19196" w:rsidP="5E3E70D0">
      <w:pPr>
        <w:ind w:firstLine="720"/>
      </w:pP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BE IT RESOLVED, that </w:t>
      </w:r>
      <w:r w:rsidR="00EB6CF6">
        <w:rPr>
          <w:rFonts w:ascii="Arial" w:eastAsia="Arial" w:hAnsi="Arial" w:cs="Arial"/>
          <w:color w:val="000000" w:themeColor="text1"/>
          <w:sz w:val="24"/>
          <w:szCs w:val="24"/>
        </w:rPr>
        <w:t xml:space="preserve">the Milwaukee County Board of Supervisors hereby authorizes and approves the following position action for the </w:t>
      </w: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>Milwaukee County Parks</w:t>
      </w:r>
      <w:r w:rsidR="00EB6CF6">
        <w:rPr>
          <w:rFonts w:ascii="Arial" w:eastAsia="Arial" w:hAnsi="Arial" w:cs="Arial"/>
          <w:color w:val="000000" w:themeColor="text1"/>
          <w:sz w:val="24"/>
          <w:szCs w:val="24"/>
        </w:rPr>
        <w:t xml:space="preserve"> Department</w:t>
      </w: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A017F">
        <w:rPr>
          <w:rFonts w:ascii="Arial" w:eastAsia="Arial" w:hAnsi="Arial" w:cs="Arial"/>
          <w:color w:val="000000" w:themeColor="text1"/>
          <w:sz w:val="24"/>
          <w:szCs w:val="24"/>
        </w:rPr>
        <w:t xml:space="preserve">effective pay period </w:t>
      </w:r>
      <w:r w:rsidR="004149F4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EA017F">
        <w:rPr>
          <w:rFonts w:ascii="Arial" w:eastAsia="Arial" w:hAnsi="Arial" w:cs="Arial"/>
          <w:color w:val="000000" w:themeColor="text1"/>
          <w:sz w:val="24"/>
          <w:szCs w:val="24"/>
        </w:rPr>
        <w:t xml:space="preserve"> beginning on </w:t>
      </w:r>
      <w:r w:rsidR="004149F4">
        <w:rPr>
          <w:rFonts w:ascii="Arial" w:eastAsia="Arial" w:hAnsi="Arial" w:cs="Arial"/>
          <w:color w:val="000000" w:themeColor="text1"/>
          <w:sz w:val="24"/>
          <w:szCs w:val="24"/>
        </w:rPr>
        <w:t>February 19</w:t>
      </w:r>
      <w:r w:rsidR="00EA017F" w:rsidRPr="00D15058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="00D15058">
        <w:rPr>
          <w:rFonts w:ascii="Arial" w:eastAsia="Arial" w:hAnsi="Arial" w:cs="Arial"/>
          <w:color w:val="000000" w:themeColor="text1"/>
          <w:sz w:val="24"/>
          <w:szCs w:val="24"/>
        </w:rPr>
        <w:t>, 202</w:t>
      </w:r>
      <w:r w:rsidR="004149F4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D15058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A8D36A0" w14:textId="6D463BFD" w:rsidR="6BB19196" w:rsidRDefault="6BB19196" w:rsidP="5E3E70D0">
      <w:pPr>
        <w:ind w:firstLine="720"/>
      </w:pPr>
      <w:r w:rsidRPr="5E3E70D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2951"/>
        <w:gridCol w:w="1800"/>
        <w:gridCol w:w="3595"/>
      </w:tblGrid>
      <w:tr w:rsidR="00624C4E" w14:paraId="586567C0" w14:textId="77777777" w:rsidTr="00B94B2E">
        <w:tc>
          <w:tcPr>
            <w:tcW w:w="1004" w:type="dxa"/>
          </w:tcPr>
          <w:p w14:paraId="41186250" w14:textId="77777777" w:rsidR="00624C4E" w:rsidRPr="004453E1" w:rsidRDefault="00624C4E" w:rsidP="00B94B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53E1">
              <w:rPr>
                <w:rFonts w:ascii="Arial" w:hAnsi="Arial" w:cs="Arial"/>
                <w:sz w:val="24"/>
                <w:szCs w:val="24"/>
                <w:u w:val="single"/>
              </w:rPr>
              <w:t>Action</w:t>
            </w:r>
          </w:p>
        </w:tc>
        <w:tc>
          <w:tcPr>
            <w:tcW w:w="2951" w:type="dxa"/>
          </w:tcPr>
          <w:p w14:paraId="5F806643" w14:textId="77777777" w:rsidR="00624C4E" w:rsidRPr="004453E1" w:rsidRDefault="00624C4E" w:rsidP="00B94B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53E1">
              <w:rPr>
                <w:rFonts w:ascii="Arial" w:hAnsi="Arial" w:cs="Arial"/>
                <w:sz w:val="24"/>
                <w:szCs w:val="24"/>
                <w:u w:val="single"/>
              </w:rPr>
              <w:t>Title</w:t>
            </w:r>
          </w:p>
        </w:tc>
        <w:tc>
          <w:tcPr>
            <w:tcW w:w="1800" w:type="dxa"/>
          </w:tcPr>
          <w:p w14:paraId="5BE008F5" w14:textId="77777777" w:rsidR="00624C4E" w:rsidRPr="004453E1" w:rsidRDefault="00624C4E" w:rsidP="00B94B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53E1">
              <w:rPr>
                <w:rFonts w:ascii="Arial" w:hAnsi="Arial" w:cs="Arial"/>
                <w:sz w:val="24"/>
                <w:szCs w:val="24"/>
                <w:u w:val="single"/>
              </w:rPr>
              <w:t>Pay Range</w:t>
            </w:r>
          </w:p>
        </w:tc>
        <w:tc>
          <w:tcPr>
            <w:tcW w:w="3595" w:type="dxa"/>
          </w:tcPr>
          <w:p w14:paraId="3CC47911" w14:textId="77777777" w:rsidR="00624C4E" w:rsidRPr="004453E1" w:rsidRDefault="00624C4E" w:rsidP="00B94B2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53E1">
              <w:rPr>
                <w:rFonts w:ascii="Arial" w:hAnsi="Arial" w:cs="Arial"/>
                <w:sz w:val="24"/>
                <w:szCs w:val="24"/>
                <w:u w:val="single"/>
              </w:rPr>
              <w:t>Annual Salary Range</w:t>
            </w:r>
          </w:p>
        </w:tc>
      </w:tr>
      <w:tr w:rsidR="00624C4E" w14:paraId="42138685" w14:textId="77777777" w:rsidTr="00B94B2E">
        <w:tc>
          <w:tcPr>
            <w:tcW w:w="1004" w:type="dxa"/>
          </w:tcPr>
          <w:p w14:paraId="5C87C5E4" w14:textId="77777777" w:rsidR="00624C4E" w:rsidRDefault="00624C4E" w:rsidP="00B9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</w:t>
            </w:r>
          </w:p>
        </w:tc>
        <w:tc>
          <w:tcPr>
            <w:tcW w:w="2951" w:type="dxa"/>
          </w:tcPr>
          <w:p w14:paraId="5FBFB5A9" w14:textId="2796A6A9" w:rsidR="00624C4E" w:rsidRPr="009A6404" w:rsidRDefault="00B50C39" w:rsidP="00B9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Of Concern Project Manager</w:t>
            </w:r>
          </w:p>
        </w:tc>
        <w:tc>
          <w:tcPr>
            <w:tcW w:w="1800" w:type="dxa"/>
          </w:tcPr>
          <w:p w14:paraId="58A8FB92" w14:textId="07D453D2" w:rsidR="00624C4E" w:rsidRPr="009A6404" w:rsidRDefault="004149F4" w:rsidP="00B9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95" w:type="dxa"/>
          </w:tcPr>
          <w:p w14:paraId="65C7EE72" w14:textId="4230A1F6" w:rsidR="00624C4E" w:rsidRPr="009A6404" w:rsidRDefault="00624C4E" w:rsidP="00B9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92AA2">
              <w:rPr>
                <w:rFonts w:ascii="Arial" w:hAnsi="Arial" w:cs="Arial"/>
                <w:sz w:val="24"/>
                <w:szCs w:val="24"/>
              </w:rPr>
              <w:t>49,868</w:t>
            </w:r>
            <w:r>
              <w:rPr>
                <w:rFonts w:ascii="Arial" w:hAnsi="Arial" w:cs="Arial"/>
                <w:sz w:val="24"/>
                <w:szCs w:val="24"/>
              </w:rPr>
              <w:t xml:space="preserve"> - $</w:t>
            </w:r>
            <w:r w:rsidR="0044712D">
              <w:rPr>
                <w:rFonts w:ascii="Arial" w:hAnsi="Arial" w:cs="Arial"/>
                <w:sz w:val="24"/>
                <w:szCs w:val="24"/>
              </w:rPr>
              <w:t>57,574</w:t>
            </w:r>
          </w:p>
        </w:tc>
      </w:tr>
    </w:tbl>
    <w:p w14:paraId="24112A4C" w14:textId="161E2920" w:rsidR="5E3E70D0" w:rsidRDefault="5E3E70D0" w:rsidP="00624C4E">
      <w:pPr>
        <w:rPr>
          <w:rFonts w:ascii="Arial" w:hAnsi="Arial" w:cs="Arial"/>
          <w:sz w:val="24"/>
          <w:szCs w:val="24"/>
        </w:rPr>
      </w:pPr>
    </w:p>
    <w:sectPr w:rsidR="5E3E70D0" w:rsidSect="00843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03CE" w14:textId="77777777" w:rsidR="00785C72" w:rsidRDefault="00785C72">
      <w:r>
        <w:separator/>
      </w:r>
    </w:p>
  </w:endnote>
  <w:endnote w:type="continuationSeparator" w:id="0">
    <w:p w14:paraId="206134F1" w14:textId="77777777" w:rsidR="00785C72" w:rsidRDefault="00785C72">
      <w:r>
        <w:continuationSeparator/>
      </w:r>
    </w:p>
  </w:endnote>
  <w:endnote w:type="continuationNotice" w:id="1">
    <w:p w14:paraId="50F8C885" w14:textId="77777777" w:rsidR="00081E65" w:rsidRDefault="00081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FFE6" w14:textId="77777777" w:rsidR="00CC49CB" w:rsidRDefault="00216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48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82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A7FFE7" w14:textId="77777777" w:rsidR="00CC49CB" w:rsidRDefault="00CC4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BA5A" w14:textId="29599887" w:rsidR="33039ED0" w:rsidRDefault="33039ED0" w:rsidP="33039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D117" w14:textId="77777777" w:rsidR="000913B5" w:rsidRDefault="00091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D68C" w14:textId="77777777" w:rsidR="00785C72" w:rsidRDefault="00785C72">
      <w:r>
        <w:separator/>
      </w:r>
    </w:p>
  </w:footnote>
  <w:footnote w:type="continuationSeparator" w:id="0">
    <w:p w14:paraId="43A66427" w14:textId="77777777" w:rsidR="00785C72" w:rsidRDefault="00785C72">
      <w:r>
        <w:continuationSeparator/>
      </w:r>
    </w:p>
  </w:footnote>
  <w:footnote w:type="continuationNotice" w:id="1">
    <w:p w14:paraId="4BDAF44D" w14:textId="77777777" w:rsidR="00081E65" w:rsidRDefault="00081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5005" w14:textId="29C2DB3F" w:rsidR="00DB6D49" w:rsidRDefault="00DB6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957A" w14:textId="3361BD41" w:rsidR="00DB6D49" w:rsidRDefault="00DB6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5931" w14:textId="6E68138C" w:rsidR="00DB6D49" w:rsidRDefault="00DB6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8E4"/>
    <w:multiLevelType w:val="hybridMultilevel"/>
    <w:tmpl w:val="106EA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941D0"/>
    <w:multiLevelType w:val="hybridMultilevel"/>
    <w:tmpl w:val="F6D62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2D67CA"/>
    <w:multiLevelType w:val="hybridMultilevel"/>
    <w:tmpl w:val="E1A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6A6"/>
    <w:multiLevelType w:val="hybridMultilevel"/>
    <w:tmpl w:val="BBB2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7"/>
    <w:rsid w:val="00053AF2"/>
    <w:rsid w:val="00075442"/>
    <w:rsid w:val="00076AFD"/>
    <w:rsid w:val="00076FB6"/>
    <w:rsid w:val="00081E65"/>
    <w:rsid w:val="000913B5"/>
    <w:rsid w:val="000C34EE"/>
    <w:rsid w:val="001C6D4D"/>
    <w:rsid w:val="001D088B"/>
    <w:rsid w:val="001E0F69"/>
    <w:rsid w:val="00200C7C"/>
    <w:rsid w:val="002161D7"/>
    <w:rsid w:val="00271B7F"/>
    <w:rsid w:val="00284622"/>
    <w:rsid w:val="002858F1"/>
    <w:rsid w:val="00294825"/>
    <w:rsid w:val="002A556F"/>
    <w:rsid w:val="002D2B7F"/>
    <w:rsid w:val="0033665C"/>
    <w:rsid w:val="003667A4"/>
    <w:rsid w:val="003C3352"/>
    <w:rsid w:val="003D2573"/>
    <w:rsid w:val="00406F80"/>
    <w:rsid w:val="004149F4"/>
    <w:rsid w:val="0044712D"/>
    <w:rsid w:val="004A2108"/>
    <w:rsid w:val="004A3687"/>
    <w:rsid w:val="004D258D"/>
    <w:rsid w:val="00512D82"/>
    <w:rsid w:val="0052217C"/>
    <w:rsid w:val="005357B8"/>
    <w:rsid w:val="0055593E"/>
    <w:rsid w:val="005564C8"/>
    <w:rsid w:val="00587BBE"/>
    <w:rsid w:val="005A09D8"/>
    <w:rsid w:val="005B4EDC"/>
    <w:rsid w:val="005F6DA6"/>
    <w:rsid w:val="00604BB0"/>
    <w:rsid w:val="0060589E"/>
    <w:rsid w:val="00614503"/>
    <w:rsid w:val="00624C4E"/>
    <w:rsid w:val="00626F87"/>
    <w:rsid w:val="00642EFD"/>
    <w:rsid w:val="00643927"/>
    <w:rsid w:val="00665169"/>
    <w:rsid w:val="0068343A"/>
    <w:rsid w:val="006970E9"/>
    <w:rsid w:val="006D5813"/>
    <w:rsid w:val="006F269D"/>
    <w:rsid w:val="006F5BE9"/>
    <w:rsid w:val="00701A37"/>
    <w:rsid w:val="00702820"/>
    <w:rsid w:val="00712E78"/>
    <w:rsid w:val="00741590"/>
    <w:rsid w:val="00785C72"/>
    <w:rsid w:val="007976EF"/>
    <w:rsid w:val="007B6072"/>
    <w:rsid w:val="007D7077"/>
    <w:rsid w:val="007E4B94"/>
    <w:rsid w:val="00843A89"/>
    <w:rsid w:val="00855C11"/>
    <w:rsid w:val="0087581C"/>
    <w:rsid w:val="009B69C6"/>
    <w:rsid w:val="009D79CA"/>
    <w:rsid w:val="00A05165"/>
    <w:rsid w:val="00A46F99"/>
    <w:rsid w:val="00A7044F"/>
    <w:rsid w:val="00A92AA2"/>
    <w:rsid w:val="00AB3A1A"/>
    <w:rsid w:val="00AC39ED"/>
    <w:rsid w:val="00AD37C6"/>
    <w:rsid w:val="00B23CDF"/>
    <w:rsid w:val="00B24306"/>
    <w:rsid w:val="00B44751"/>
    <w:rsid w:val="00B50C39"/>
    <w:rsid w:val="00B72213"/>
    <w:rsid w:val="00BC224F"/>
    <w:rsid w:val="00BC4D08"/>
    <w:rsid w:val="00BC7288"/>
    <w:rsid w:val="00BC7A64"/>
    <w:rsid w:val="00C16D1D"/>
    <w:rsid w:val="00C63C6E"/>
    <w:rsid w:val="00C91A53"/>
    <w:rsid w:val="00CA0A0E"/>
    <w:rsid w:val="00CC49CB"/>
    <w:rsid w:val="00CE457A"/>
    <w:rsid w:val="00D15058"/>
    <w:rsid w:val="00D261D5"/>
    <w:rsid w:val="00D72D38"/>
    <w:rsid w:val="00DB6D49"/>
    <w:rsid w:val="00DD5660"/>
    <w:rsid w:val="00DF3F03"/>
    <w:rsid w:val="00E71881"/>
    <w:rsid w:val="00E908C8"/>
    <w:rsid w:val="00E93049"/>
    <w:rsid w:val="00EA017F"/>
    <w:rsid w:val="00EB6CF6"/>
    <w:rsid w:val="00EE50EF"/>
    <w:rsid w:val="00EE7BD4"/>
    <w:rsid w:val="00EE7F69"/>
    <w:rsid w:val="00EE7FDC"/>
    <w:rsid w:val="00F2507C"/>
    <w:rsid w:val="00F64BA4"/>
    <w:rsid w:val="00F72DEE"/>
    <w:rsid w:val="00F817C5"/>
    <w:rsid w:val="0B0A1F6C"/>
    <w:rsid w:val="21CA8C92"/>
    <w:rsid w:val="27F5DE83"/>
    <w:rsid w:val="33039ED0"/>
    <w:rsid w:val="3E7F541A"/>
    <w:rsid w:val="3EDE1FA1"/>
    <w:rsid w:val="41B805BE"/>
    <w:rsid w:val="4353D61F"/>
    <w:rsid w:val="52E4B85E"/>
    <w:rsid w:val="5AB74561"/>
    <w:rsid w:val="5E3E70D0"/>
    <w:rsid w:val="5E797E1A"/>
    <w:rsid w:val="6149DE59"/>
    <w:rsid w:val="6251D6E2"/>
    <w:rsid w:val="6469851F"/>
    <w:rsid w:val="6BB19196"/>
    <w:rsid w:val="76C9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7FFBC"/>
  <w15:docId w15:val="{96AA7893-528E-4E53-90ED-1167A84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6480" w:firstLine="54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2">
    <w:name w:val="Body Text 2"/>
    <w:basedOn w:val="Normal"/>
    <w:link w:val="BodyText2Char"/>
    <w:semiHidden/>
    <w:rsid w:val="00A46F99"/>
    <w:rPr>
      <w:rFonts w:ascii="CG Omega" w:hAnsi="CG Omega"/>
      <w:color w:val="00000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46F99"/>
    <w:rPr>
      <w:rFonts w:ascii="CG Omega" w:hAnsi="CG Omega"/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A0E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A0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1A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49"/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65"/>
  </w:style>
  <w:style w:type="character" w:styleId="CommentReference">
    <w:name w:val="annotation reference"/>
    <w:basedOn w:val="DefaultParagraphFont"/>
    <w:uiPriority w:val="99"/>
    <w:semiHidden/>
    <w:unhideWhenUsed/>
    <w:rsid w:val="00081E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870</Characters>
  <Application>Microsoft Office Word</Application>
  <DocSecurity>0</DocSecurity>
  <Lines>7</Lines>
  <Paragraphs>2</Paragraphs>
  <ScaleCrop>false</ScaleCrop>
  <Company>MILWAUKEE COUNTY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 No</dc:title>
  <dc:subject/>
  <dc:creator>Bill Waldron</dc:creator>
  <cp:keywords/>
  <dc:description/>
  <cp:lastModifiedBy>Lucas, Jeremy</cp:lastModifiedBy>
  <cp:revision>29</cp:revision>
  <cp:lastPrinted>2016-02-18T16:54:00Z</cp:lastPrinted>
  <dcterms:created xsi:type="dcterms:W3CDTF">2021-06-08T15:03:00Z</dcterms:created>
  <dcterms:modified xsi:type="dcterms:W3CDTF">2022-12-12T15:56:00Z</dcterms:modified>
</cp:coreProperties>
</file>